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060D" w14:textId="77777777" w:rsidR="00060B36" w:rsidRDefault="00060B36" w:rsidP="00060B36">
      <w:pPr>
        <w:jc w:val="both"/>
        <w:rPr>
          <w:rFonts w:ascii="Book Antiqua" w:hAnsi="Book Antiqua" w:cs="Book Antiqua"/>
          <w:b/>
          <w:bCs/>
        </w:rPr>
      </w:pPr>
    </w:p>
    <w:p w14:paraId="399EEBCD" w14:textId="77777777" w:rsidR="005B2DAF" w:rsidRPr="00F7062F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20C8F177" w14:textId="77777777" w:rsidR="005B2DAF" w:rsidRPr="00F7062F" w:rsidRDefault="005B2DAF" w:rsidP="00060B36">
      <w:pPr>
        <w:jc w:val="both"/>
        <w:rPr>
          <w:rFonts w:ascii="Book Antiqua" w:hAnsi="Book Antiqua" w:cs="Book Antiqua"/>
          <w:b/>
          <w:bCs/>
          <w:sz w:val="26"/>
          <w:szCs w:val="26"/>
        </w:rPr>
      </w:pPr>
    </w:p>
    <w:p w14:paraId="57E41B79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64FEE877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22291292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1CBA2FC0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2DC6A1E2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383D195E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T. C.</w:t>
      </w:r>
    </w:p>
    <w:p w14:paraId="1B0302D1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SOSYAL GÜVENLİK KURUMU</w:t>
      </w:r>
    </w:p>
    <w:p w14:paraId="5D8FD355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 SOSYAL GÜVENLİK İL MÜDÜRLÜĞÜ</w:t>
      </w:r>
    </w:p>
    <w:p w14:paraId="71AB41B0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 Sağlık Sosyal Güvenlik Merkezi Müdürlüğü’ne</w:t>
      </w:r>
    </w:p>
    <w:p w14:paraId="5203E6A9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F7062F">
        <w:rPr>
          <w:rFonts w:ascii="Book Antiqua" w:hAnsi="Book Antiqua" w:cs="Book Antiqua"/>
          <w:b/>
          <w:bCs/>
          <w:sz w:val="26"/>
          <w:szCs w:val="26"/>
        </w:rPr>
        <w:t>ADANA</w:t>
      </w:r>
    </w:p>
    <w:p w14:paraId="7AB4C69F" w14:textId="77777777" w:rsidR="00060B36" w:rsidRPr="00F7062F" w:rsidRDefault="00060B36" w:rsidP="00060B36">
      <w:pPr>
        <w:jc w:val="center"/>
        <w:rPr>
          <w:rFonts w:ascii="Book Antiqua" w:hAnsi="Book Antiqua" w:cs="Book Antiqua"/>
          <w:b/>
          <w:bCs/>
          <w:sz w:val="26"/>
          <w:szCs w:val="26"/>
        </w:rPr>
      </w:pPr>
    </w:p>
    <w:p w14:paraId="0434AAD1" w14:textId="77777777" w:rsidR="008E0A57" w:rsidRPr="00F7062F" w:rsidRDefault="008E0A57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7389BA83" w14:textId="77777777"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05C52256" w14:textId="77777777"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14:paraId="76C302B3" w14:textId="13BFACF2"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  <w:t xml:space="preserve">Kurumunuz </w:t>
      </w:r>
      <w:r w:rsidR="00126F68" w:rsidRPr="00F7062F">
        <w:rPr>
          <w:rFonts w:ascii="Book Antiqua" w:hAnsi="Book Antiqua"/>
          <w:sz w:val="26"/>
          <w:szCs w:val="26"/>
        </w:rPr>
        <w:t xml:space="preserve">Tıbbi Malzeme Sözleşmesi </w:t>
      </w:r>
      <w:r w:rsidR="009F39D0" w:rsidRPr="00F7062F">
        <w:rPr>
          <w:rFonts w:ascii="Book Antiqua" w:hAnsi="Book Antiqua"/>
          <w:sz w:val="26"/>
          <w:szCs w:val="26"/>
        </w:rPr>
        <w:t xml:space="preserve">yapmak </w:t>
      </w:r>
      <w:r w:rsidRPr="00F7062F">
        <w:rPr>
          <w:rFonts w:ascii="Book Antiqua" w:hAnsi="Book Antiqua"/>
          <w:sz w:val="26"/>
          <w:szCs w:val="26"/>
        </w:rPr>
        <w:t xml:space="preserve">istiyorum. Sözleşme formu ve eki belgeler </w:t>
      </w:r>
      <w:r w:rsidRPr="00F7062F">
        <w:rPr>
          <w:rFonts w:ascii="Book Antiqua" w:hAnsi="Book Antiqua"/>
          <w:b/>
          <w:i/>
          <w:sz w:val="26"/>
          <w:szCs w:val="26"/>
        </w:rPr>
        <w:t>ek</w:t>
      </w:r>
      <w:r w:rsidRPr="00F7062F">
        <w:rPr>
          <w:rFonts w:ascii="Book Antiqua" w:hAnsi="Book Antiqua"/>
          <w:sz w:val="26"/>
          <w:szCs w:val="26"/>
        </w:rPr>
        <w:t>tedir. Onay için,</w:t>
      </w:r>
    </w:p>
    <w:p w14:paraId="324B757B" w14:textId="77777777"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</w:p>
    <w:p w14:paraId="13E6AB41" w14:textId="1AB3BB7A" w:rsidR="00060B36" w:rsidRPr="00F7062F" w:rsidRDefault="00060B36" w:rsidP="00060B36">
      <w:pPr>
        <w:ind w:left="648"/>
        <w:jc w:val="both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>Gereğini bilgilerinize sunarım.  .../.../</w:t>
      </w:r>
      <w:r w:rsidR="00361064" w:rsidRPr="00F7062F">
        <w:rPr>
          <w:rFonts w:ascii="Book Antiqua" w:hAnsi="Book Antiqua"/>
          <w:sz w:val="26"/>
          <w:szCs w:val="26"/>
        </w:rPr>
        <w:t>202</w:t>
      </w:r>
      <w:r w:rsidR="00D02629">
        <w:rPr>
          <w:rFonts w:ascii="Book Antiqua" w:hAnsi="Book Antiqua"/>
          <w:sz w:val="26"/>
          <w:szCs w:val="26"/>
        </w:rPr>
        <w:t>3</w:t>
      </w:r>
    </w:p>
    <w:p w14:paraId="13449F9A" w14:textId="77777777"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4AAB9942" w14:textId="77777777" w:rsidR="00060B36" w:rsidRPr="00F7062F" w:rsidRDefault="00060B36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3423494D" w14:textId="77777777" w:rsidR="00060B36" w:rsidRPr="00F7062F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  <w:t xml:space="preserve">                          (1833............)</w:t>
      </w:r>
    </w:p>
    <w:p w14:paraId="48BFDE06" w14:textId="77777777" w:rsidR="00EE09B2" w:rsidRPr="00F7062F" w:rsidRDefault="00EE09B2" w:rsidP="00060B36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03B557DC" w14:textId="77777777" w:rsidR="00060B36" w:rsidRPr="00F7062F" w:rsidRDefault="00060B36" w:rsidP="00060B36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Pr="00F7062F">
        <w:rPr>
          <w:rFonts w:ascii="Book Antiqua" w:hAnsi="Book Antiqua"/>
          <w:sz w:val="26"/>
          <w:szCs w:val="26"/>
        </w:rPr>
        <w:tab/>
      </w:r>
      <w:r w:rsidR="00EE09B2" w:rsidRPr="00F7062F">
        <w:rPr>
          <w:rFonts w:ascii="Book Antiqua" w:hAnsi="Book Antiqua"/>
          <w:sz w:val="26"/>
          <w:szCs w:val="26"/>
        </w:rPr>
        <w:t xml:space="preserve">   </w:t>
      </w:r>
      <w:r w:rsidRPr="00F7062F">
        <w:rPr>
          <w:rFonts w:ascii="Book Antiqua" w:hAnsi="Book Antiqua"/>
          <w:b/>
          <w:sz w:val="26"/>
          <w:szCs w:val="26"/>
        </w:rPr>
        <w:t>Kaşe / İmza</w:t>
      </w:r>
    </w:p>
    <w:sectPr w:rsidR="00060B36" w:rsidRPr="00F7062F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36"/>
    <w:rsid w:val="000329F2"/>
    <w:rsid w:val="00060B36"/>
    <w:rsid w:val="00075C70"/>
    <w:rsid w:val="00092F0E"/>
    <w:rsid w:val="000C62EB"/>
    <w:rsid w:val="00126F68"/>
    <w:rsid w:val="001B42CC"/>
    <w:rsid w:val="001D0308"/>
    <w:rsid w:val="001D382A"/>
    <w:rsid w:val="00237491"/>
    <w:rsid w:val="00332998"/>
    <w:rsid w:val="00361064"/>
    <w:rsid w:val="0050110B"/>
    <w:rsid w:val="00573AEE"/>
    <w:rsid w:val="005B2DAF"/>
    <w:rsid w:val="007177F9"/>
    <w:rsid w:val="008E0516"/>
    <w:rsid w:val="008E0A57"/>
    <w:rsid w:val="00992BC2"/>
    <w:rsid w:val="00992D2C"/>
    <w:rsid w:val="009A1E33"/>
    <w:rsid w:val="009A49CA"/>
    <w:rsid w:val="009F39D0"/>
    <w:rsid w:val="00B176F1"/>
    <w:rsid w:val="00BC4C06"/>
    <w:rsid w:val="00BC6BF5"/>
    <w:rsid w:val="00BF026B"/>
    <w:rsid w:val="00C57504"/>
    <w:rsid w:val="00CB1132"/>
    <w:rsid w:val="00D02629"/>
    <w:rsid w:val="00D41921"/>
    <w:rsid w:val="00EE09B2"/>
    <w:rsid w:val="00EF1D9E"/>
    <w:rsid w:val="00F7062F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2A76"/>
  <w15:docId w15:val="{144147EA-70D7-428B-A331-1B99A2AD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B3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1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106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759260et11</cp:lastModifiedBy>
  <cp:revision>3</cp:revision>
  <cp:lastPrinted>2020-10-09T14:20:00Z</cp:lastPrinted>
  <dcterms:created xsi:type="dcterms:W3CDTF">2023-05-25T13:16:00Z</dcterms:created>
  <dcterms:modified xsi:type="dcterms:W3CDTF">2023-05-29T06:41:00Z</dcterms:modified>
</cp:coreProperties>
</file>